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78" w:rsidRPr="00E7431D" w:rsidRDefault="00ED4B78" w:rsidP="00ED4B78">
      <w:pPr>
        <w:jc w:val="center"/>
        <w:rPr>
          <w:sz w:val="32"/>
          <w:szCs w:val="32"/>
        </w:rPr>
      </w:pPr>
      <w:r w:rsidRPr="00E7431D">
        <w:rPr>
          <w:sz w:val="32"/>
          <w:szCs w:val="32"/>
        </w:rPr>
        <w:t>Календарь мероприятий по профилактике ДДТТ</w:t>
      </w:r>
    </w:p>
    <w:p w:rsidR="00ED4B78" w:rsidRPr="00E7431D" w:rsidRDefault="00ED4B78" w:rsidP="00ED4B78">
      <w:pPr>
        <w:jc w:val="center"/>
        <w:rPr>
          <w:sz w:val="32"/>
          <w:szCs w:val="32"/>
        </w:rPr>
      </w:pPr>
      <w:r w:rsidRPr="00E7431D">
        <w:rPr>
          <w:sz w:val="32"/>
          <w:szCs w:val="32"/>
        </w:rPr>
        <w:t>на 201</w:t>
      </w:r>
      <w:r>
        <w:rPr>
          <w:sz w:val="32"/>
          <w:szCs w:val="32"/>
        </w:rPr>
        <w:t>8</w:t>
      </w:r>
      <w:r w:rsidRPr="00E7431D">
        <w:rPr>
          <w:sz w:val="32"/>
          <w:szCs w:val="32"/>
        </w:rPr>
        <w:t>/201</w:t>
      </w:r>
      <w:r>
        <w:rPr>
          <w:sz w:val="32"/>
          <w:szCs w:val="32"/>
        </w:rPr>
        <w:t>9</w:t>
      </w:r>
      <w:r w:rsidRPr="00E7431D">
        <w:rPr>
          <w:sz w:val="32"/>
          <w:szCs w:val="32"/>
        </w:rPr>
        <w:t xml:space="preserve"> учебный год</w:t>
      </w:r>
    </w:p>
    <w:tbl>
      <w:tblPr>
        <w:tblW w:w="11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88"/>
        <w:gridCol w:w="1418"/>
        <w:gridCol w:w="30"/>
        <w:gridCol w:w="1812"/>
        <w:gridCol w:w="1763"/>
        <w:gridCol w:w="2348"/>
      </w:tblGrid>
      <w:tr w:rsidR="00ED4B78" w:rsidRPr="00ED4B78" w:rsidTr="00ED4B78">
        <w:trPr>
          <w:trHeight w:val="76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D4B78" w:rsidRPr="00ED4B78" w:rsidRDefault="00ED4B78" w:rsidP="00ED4B78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ED4B78">
              <w:rPr>
                <w:rFonts w:ascii="Times NR Cyr MT" w:hAnsi="Times NR Cyr MT"/>
                <w:b w:val="0"/>
                <w:sz w:val="24"/>
                <w:szCs w:val="24"/>
              </w:rPr>
              <w:t xml:space="preserve">№ 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ED4B78" w:rsidRPr="00ED4B78" w:rsidRDefault="00ED4B78" w:rsidP="00ED4B78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ED4B78">
              <w:rPr>
                <w:rFonts w:ascii="Times NR Cyr MT" w:hAnsi="Times NR Cyr MT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4B78" w:rsidRPr="00ED4B78" w:rsidRDefault="00ED4B78" w:rsidP="00ED4B78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ED4B78">
              <w:rPr>
                <w:rFonts w:ascii="Times NR Cyr MT" w:hAnsi="Times NR Cyr MT"/>
                <w:b w:val="0"/>
                <w:sz w:val="24"/>
                <w:szCs w:val="24"/>
              </w:rPr>
              <w:t>Дата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D4B78" w:rsidRPr="00ED4B78" w:rsidRDefault="00ED4B78" w:rsidP="00ED4B78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ED4B78">
              <w:rPr>
                <w:rFonts w:ascii="Times NR Cyr MT" w:hAnsi="Times NR Cyr MT"/>
                <w:b w:val="0"/>
                <w:sz w:val="24"/>
                <w:szCs w:val="24"/>
              </w:rPr>
              <w:t>Место</w:t>
            </w:r>
          </w:p>
          <w:p w:rsidR="00ED4B78" w:rsidRPr="00ED4B78" w:rsidRDefault="00ED4B78" w:rsidP="00ED4B78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ED4B78">
              <w:rPr>
                <w:rFonts w:ascii="Times NR Cyr MT" w:hAnsi="Times NR Cyr MT"/>
                <w:b w:val="0"/>
                <w:sz w:val="24"/>
                <w:szCs w:val="24"/>
              </w:rPr>
              <w:t>проведения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ED4B78" w:rsidRPr="00ED4B78" w:rsidRDefault="00ED4B78" w:rsidP="00ED4B78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ED4B78">
              <w:rPr>
                <w:rFonts w:ascii="Times NR Cyr MT" w:hAnsi="Times NR Cyr MT"/>
                <w:b w:val="0"/>
                <w:sz w:val="24"/>
                <w:szCs w:val="24"/>
              </w:rPr>
              <w:t>Участники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ED4B78" w:rsidRPr="00ED4B78" w:rsidRDefault="00ED4B78" w:rsidP="00ED4B78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ED4B78">
              <w:rPr>
                <w:rFonts w:ascii="Times NR Cyr MT" w:hAnsi="Times NR Cyr MT"/>
                <w:b w:val="0"/>
                <w:sz w:val="24"/>
                <w:szCs w:val="24"/>
              </w:rPr>
              <w:t>Ответственные</w:t>
            </w:r>
          </w:p>
        </w:tc>
      </w:tr>
      <w:tr w:rsidR="00ED4B78" w:rsidRPr="00ED4B78" w:rsidTr="00E94F28">
        <w:trPr>
          <w:trHeight w:val="461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ED4B78" w:rsidRPr="00ED4B78" w:rsidRDefault="00ED4B78" w:rsidP="00ED4B78">
            <w:pPr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ED4B78">
              <w:rPr>
                <w:rFonts w:ascii="Times New Roman" w:hAnsi="Times New Roman"/>
                <w:b w:val="0"/>
                <w:smallCaps/>
                <w:szCs w:val="28"/>
              </w:rPr>
              <w:t>сентябрь</w:t>
            </w:r>
          </w:p>
        </w:tc>
      </w:tr>
      <w:tr w:rsidR="00FB35FB" w:rsidRPr="00ED4B78" w:rsidTr="003F64D6">
        <w:tc>
          <w:tcPr>
            <w:tcW w:w="568" w:type="dxa"/>
            <w:vAlign w:val="center"/>
          </w:tcPr>
          <w:p w:rsidR="00FB35FB" w:rsidRPr="00ED4B78" w:rsidRDefault="00FB35FB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FB35FB" w:rsidRPr="00E54D83" w:rsidRDefault="003F64D6" w:rsidP="003F64D6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Предоставление</w:t>
            </w:r>
            <w:r w:rsidR="00FB35FB">
              <w:rPr>
                <w:rFonts w:ascii="Times NR Cyr MT" w:hAnsi="Times NR Cyr MT"/>
                <w:b w:val="0"/>
                <w:sz w:val="24"/>
                <w:szCs w:val="24"/>
              </w:rPr>
              <w:t xml:space="preserve"> документации по направлению на 2018/19 учебный год </w:t>
            </w:r>
          </w:p>
        </w:tc>
        <w:tc>
          <w:tcPr>
            <w:tcW w:w="1418" w:type="dxa"/>
          </w:tcPr>
          <w:p w:rsidR="003F64D6" w:rsidRDefault="003F64D6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</w:p>
          <w:p w:rsidR="00FB35FB" w:rsidRPr="00E54D83" w:rsidRDefault="00FB35FB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gridSpan w:val="2"/>
          </w:tcPr>
          <w:p w:rsidR="00FB35FB" w:rsidRDefault="00FB35FB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</w:p>
          <w:p w:rsidR="003F64D6" w:rsidRDefault="003F64D6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РОЦ БДД</w:t>
            </w:r>
          </w:p>
          <w:p w:rsidR="003F64D6" w:rsidRDefault="003F64D6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3F64D6">
              <w:rPr>
                <w:rFonts w:ascii="Times NR Cyr MT" w:hAnsi="Times NR Cyr MT"/>
                <w:b w:val="0"/>
                <w:sz w:val="24"/>
                <w:szCs w:val="24"/>
              </w:rPr>
              <w:t>ЦДЮТТ</w:t>
            </w:r>
          </w:p>
          <w:p w:rsidR="003F64D6" w:rsidRPr="00E54D83" w:rsidRDefault="003F64D6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FB35FB" w:rsidRPr="00ED4B78" w:rsidRDefault="003F64D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ОУ и ДОУ</w:t>
            </w:r>
          </w:p>
        </w:tc>
        <w:tc>
          <w:tcPr>
            <w:tcW w:w="2348" w:type="dxa"/>
            <w:vAlign w:val="center"/>
          </w:tcPr>
          <w:p w:rsidR="00FB35FB" w:rsidRDefault="00FB35FB" w:rsidP="00FB35FB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ОО, РОЦ БДД ОГИБДД</w:t>
            </w:r>
          </w:p>
          <w:p w:rsidR="00FB35FB" w:rsidRDefault="00FB35FB" w:rsidP="00FB35FB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E54D83">
              <w:rPr>
                <w:rFonts w:ascii="Times NR Cyr MT" w:hAnsi="Times NR Cyr MT"/>
                <w:b w:val="0"/>
                <w:sz w:val="24"/>
                <w:szCs w:val="24"/>
              </w:rPr>
              <w:t xml:space="preserve">руководители </w:t>
            </w:r>
          </w:p>
          <w:p w:rsidR="00FB35FB" w:rsidRPr="00ED4B78" w:rsidRDefault="00FB35FB" w:rsidP="00FB35F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ОУ и ДОУ</w:t>
            </w:r>
          </w:p>
        </w:tc>
      </w:tr>
      <w:tr w:rsidR="00CD7EE9" w:rsidRPr="00ED4B78" w:rsidTr="00192556">
        <w:tc>
          <w:tcPr>
            <w:tcW w:w="568" w:type="dxa"/>
            <w:vAlign w:val="center"/>
          </w:tcPr>
          <w:p w:rsidR="00CD7EE9" w:rsidRPr="00ED4B78" w:rsidRDefault="00CD7EE9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D7EE9" w:rsidRPr="00875EA4" w:rsidRDefault="00CD7EE9" w:rsidP="001925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18" w:type="dxa"/>
            <w:vAlign w:val="center"/>
          </w:tcPr>
          <w:p w:rsidR="00CD7EE9" w:rsidRPr="00875EA4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3-9 сентября</w:t>
            </w:r>
          </w:p>
        </w:tc>
        <w:tc>
          <w:tcPr>
            <w:tcW w:w="1842" w:type="dxa"/>
            <w:gridSpan w:val="2"/>
            <w:vAlign w:val="center"/>
          </w:tcPr>
          <w:p w:rsidR="00CD7EE9" w:rsidRPr="00875EA4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5EA4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D7EE9" w:rsidRPr="00875EA4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5EA4">
              <w:rPr>
                <w:rFonts w:ascii="Times New Roman" w:hAnsi="Times New Roman"/>
                <w:b w:val="0"/>
                <w:sz w:val="24"/>
                <w:szCs w:val="24"/>
              </w:rPr>
              <w:t>ДОУ</w:t>
            </w:r>
          </w:p>
        </w:tc>
        <w:tc>
          <w:tcPr>
            <w:tcW w:w="1763" w:type="dxa"/>
            <w:vAlign w:val="center"/>
          </w:tcPr>
          <w:p w:rsidR="00CD7EE9" w:rsidRPr="00875EA4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5EA4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D7EE9" w:rsidRPr="00875EA4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5EA4">
              <w:rPr>
                <w:rFonts w:ascii="Times New Roman" w:hAnsi="Times New Roman"/>
                <w:b w:val="0"/>
                <w:sz w:val="24"/>
                <w:szCs w:val="24"/>
              </w:rPr>
              <w:t xml:space="preserve">1-11 </w:t>
            </w:r>
            <w:proofErr w:type="spellStart"/>
            <w:r w:rsidRPr="00875EA4"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Pr="00875EA4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</w:p>
          <w:p w:rsidR="00CD7EE9" w:rsidRPr="00875EA4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75EA4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875EA4">
              <w:rPr>
                <w:rFonts w:ascii="Times New Roman" w:hAnsi="Times New Roman"/>
                <w:b w:val="0"/>
                <w:sz w:val="24"/>
                <w:szCs w:val="24"/>
              </w:rPr>
              <w:t>. ДОУ, родители</w:t>
            </w:r>
          </w:p>
        </w:tc>
        <w:tc>
          <w:tcPr>
            <w:tcW w:w="2348" w:type="dxa"/>
            <w:vAlign w:val="center"/>
          </w:tcPr>
          <w:p w:rsidR="00CD7EE9" w:rsidRPr="00875EA4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5EA4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D7EE9" w:rsidRPr="00875EA4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5EA4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D7EE9" w:rsidRPr="00875EA4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5EA4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CD7EE9" w:rsidRPr="00875EA4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5EA4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CD7EE9" w:rsidRPr="00ED4B78" w:rsidTr="00ED4B78">
        <w:tc>
          <w:tcPr>
            <w:tcW w:w="568" w:type="dxa"/>
            <w:vAlign w:val="center"/>
          </w:tcPr>
          <w:p w:rsidR="00CD7EE9" w:rsidRPr="00ED4B78" w:rsidRDefault="00CD7EE9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D7EE9" w:rsidRPr="00ED4B78" w:rsidRDefault="00CD7EE9" w:rsidP="00CD7E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Единый день детской дорожной безопасности </w:t>
            </w:r>
          </w:p>
        </w:tc>
        <w:tc>
          <w:tcPr>
            <w:tcW w:w="1418" w:type="dxa"/>
            <w:vAlign w:val="center"/>
          </w:tcPr>
          <w:p w:rsidR="00CD7EE9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CD7EE9" w:rsidRPr="00ED4B78" w:rsidRDefault="00CD7EE9" w:rsidP="00CD7E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</w:p>
        </w:tc>
        <w:tc>
          <w:tcPr>
            <w:tcW w:w="1842" w:type="dxa"/>
            <w:gridSpan w:val="2"/>
            <w:vAlign w:val="center"/>
          </w:tcPr>
          <w:p w:rsidR="00CD7EE9" w:rsidRPr="00ED4B78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D7EE9" w:rsidRPr="00ED4B78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ДОУ</w:t>
            </w:r>
          </w:p>
        </w:tc>
        <w:tc>
          <w:tcPr>
            <w:tcW w:w="1763" w:type="dxa"/>
            <w:vAlign w:val="center"/>
          </w:tcPr>
          <w:p w:rsidR="00CD7EE9" w:rsidRPr="00ED4B78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D7EE9" w:rsidRPr="00ED4B78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1-11 </w:t>
            </w:r>
            <w:proofErr w:type="spellStart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</w:p>
          <w:p w:rsidR="00CD7EE9" w:rsidRPr="00ED4B78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. ДОУ, родители</w:t>
            </w:r>
          </w:p>
        </w:tc>
        <w:tc>
          <w:tcPr>
            <w:tcW w:w="2348" w:type="dxa"/>
            <w:vAlign w:val="center"/>
          </w:tcPr>
          <w:p w:rsidR="00CD7EE9" w:rsidRPr="00ED4B78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D7EE9" w:rsidRPr="00ED4B78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D7EE9" w:rsidRPr="00ED4B78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CD7EE9" w:rsidRPr="00ED4B78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CD7EE9" w:rsidRPr="00ED4B78" w:rsidTr="00ED4B78">
        <w:tc>
          <w:tcPr>
            <w:tcW w:w="568" w:type="dxa"/>
            <w:vAlign w:val="center"/>
          </w:tcPr>
          <w:p w:rsidR="00CD7EE9" w:rsidRPr="00ED4B78" w:rsidRDefault="00CD7EE9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D7EE9" w:rsidRPr="00ED4B78" w:rsidRDefault="00CD7EE9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Районный семейный конкурс «Папа, мама, я – безопасная семья»</w:t>
            </w:r>
          </w:p>
        </w:tc>
        <w:tc>
          <w:tcPr>
            <w:tcW w:w="1418" w:type="dxa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26 сентября</w:t>
            </w:r>
          </w:p>
        </w:tc>
        <w:tc>
          <w:tcPr>
            <w:tcW w:w="1842" w:type="dxa"/>
            <w:gridSpan w:val="2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ГБДОУ </w:t>
            </w:r>
          </w:p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д/с № 31 </w:t>
            </w:r>
          </w:p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</w:tc>
        <w:tc>
          <w:tcPr>
            <w:tcW w:w="1763" w:type="dxa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дошкольники, родители</w:t>
            </w:r>
          </w:p>
        </w:tc>
        <w:tc>
          <w:tcPr>
            <w:tcW w:w="2348" w:type="dxa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руководители ДОУ</w:t>
            </w:r>
          </w:p>
        </w:tc>
      </w:tr>
      <w:tr w:rsidR="00CD7EE9" w:rsidRPr="00ED4B78" w:rsidTr="003F64D6">
        <w:trPr>
          <w:trHeight w:val="328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ED4B78">
              <w:rPr>
                <w:rFonts w:ascii="Times New Roman" w:hAnsi="Times New Roman"/>
                <w:b w:val="0"/>
                <w:smallCaps/>
                <w:szCs w:val="28"/>
              </w:rPr>
              <w:t>октябрь</w:t>
            </w:r>
          </w:p>
        </w:tc>
      </w:tr>
      <w:tr w:rsidR="00CD7EE9" w:rsidRPr="00ED4B78" w:rsidTr="00ED4B78">
        <w:tc>
          <w:tcPr>
            <w:tcW w:w="568" w:type="dxa"/>
            <w:vAlign w:val="center"/>
          </w:tcPr>
          <w:p w:rsidR="00CD7EE9" w:rsidRPr="00ED4B78" w:rsidRDefault="00CD7EE9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D7EE9" w:rsidRPr="00ED4B78" w:rsidRDefault="00CD7EE9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Отборочный этап конкурса</w:t>
            </w:r>
          </w:p>
          <w:p w:rsidR="00CD7EE9" w:rsidRPr="00ED4B78" w:rsidRDefault="00CD7EE9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детского творчества</w:t>
            </w:r>
          </w:p>
          <w:p w:rsidR="00CD7EE9" w:rsidRPr="00ED4B78" w:rsidRDefault="00CD7EE9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«Дорога и мы»</w:t>
            </w:r>
          </w:p>
        </w:tc>
        <w:tc>
          <w:tcPr>
            <w:tcW w:w="1418" w:type="dxa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октябрь/</w:t>
            </w:r>
          </w:p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ДОУ</w:t>
            </w:r>
          </w:p>
        </w:tc>
        <w:tc>
          <w:tcPr>
            <w:tcW w:w="1763" w:type="dxa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1-11 </w:t>
            </w:r>
            <w:proofErr w:type="spellStart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</w:p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. ДОУ</w:t>
            </w:r>
          </w:p>
        </w:tc>
        <w:tc>
          <w:tcPr>
            <w:tcW w:w="2348" w:type="dxa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ОУ и ДОУ </w:t>
            </w:r>
          </w:p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</w:tc>
      </w:tr>
      <w:tr w:rsidR="00CD7EE9" w:rsidRPr="00ED4B78" w:rsidTr="00ED4B78">
        <w:tc>
          <w:tcPr>
            <w:tcW w:w="568" w:type="dxa"/>
            <w:vAlign w:val="center"/>
          </w:tcPr>
          <w:p w:rsidR="00CD7EE9" w:rsidRPr="00ED4B78" w:rsidRDefault="00CD7EE9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D7EE9" w:rsidRPr="00ED4B78" w:rsidRDefault="00CD7EE9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Районная акция «Засветись! Носи световозвращатель!»</w:t>
            </w:r>
          </w:p>
        </w:tc>
        <w:tc>
          <w:tcPr>
            <w:tcW w:w="1418" w:type="dxa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октябрь-декабрь</w:t>
            </w:r>
          </w:p>
        </w:tc>
        <w:tc>
          <w:tcPr>
            <w:tcW w:w="1842" w:type="dxa"/>
            <w:gridSpan w:val="2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ДОУ</w:t>
            </w:r>
          </w:p>
        </w:tc>
        <w:tc>
          <w:tcPr>
            <w:tcW w:w="1763" w:type="dxa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учащиеся, дошкольники</w:t>
            </w:r>
          </w:p>
        </w:tc>
        <w:tc>
          <w:tcPr>
            <w:tcW w:w="2348" w:type="dxa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</w:tc>
      </w:tr>
      <w:tr w:rsidR="00CD7EE9" w:rsidRPr="00ED4B78" w:rsidTr="00ED4B78">
        <w:trPr>
          <w:trHeight w:val="447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</w:rPr>
            </w:pPr>
            <w:r w:rsidRPr="00ED4B78">
              <w:rPr>
                <w:rFonts w:ascii="Times New Roman" w:hAnsi="Times New Roman"/>
                <w:b w:val="0"/>
                <w:smallCaps/>
              </w:rPr>
              <w:t>ноябрь</w:t>
            </w:r>
          </w:p>
        </w:tc>
      </w:tr>
      <w:tr w:rsidR="00CD7EE9" w:rsidRPr="00ED4B78" w:rsidTr="00ED4B78">
        <w:tc>
          <w:tcPr>
            <w:tcW w:w="568" w:type="dxa"/>
            <w:vAlign w:val="center"/>
          </w:tcPr>
          <w:p w:rsidR="00CD7EE9" w:rsidRPr="00ED4B78" w:rsidRDefault="00CD7EE9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D7EE9" w:rsidRDefault="00CD7EE9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Акция ЮИД </w:t>
            </w:r>
          </w:p>
          <w:p w:rsidR="00CD7EE9" w:rsidRPr="00C20C4E" w:rsidRDefault="00CD7EE9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 Дню памяти жертв ДТП</w:t>
            </w:r>
          </w:p>
        </w:tc>
        <w:tc>
          <w:tcPr>
            <w:tcW w:w="1418" w:type="dxa"/>
            <w:vAlign w:val="center"/>
          </w:tcPr>
          <w:p w:rsidR="00CD7EE9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  <w:p w:rsidR="00CD7EE9" w:rsidRPr="00C20C4E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(16)</w:t>
            </w:r>
          </w:p>
        </w:tc>
        <w:tc>
          <w:tcPr>
            <w:tcW w:w="1842" w:type="dxa"/>
            <w:gridSpan w:val="2"/>
            <w:vAlign w:val="center"/>
          </w:tcPr>
          <w:p w:rsidR="00CD7EE9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CD7EE9" w:rsidRPr="00C20C4E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ДОУ</w:t>
            </w:r>
          </w:p>
        </w:tc>
        <w:tc>
          <w:tcPr>
            <w:tcW w:w="1763" w:type="dxa"/>
            <w:vAlign w:val="center"/>
          </w:tcPr>
          <w:p w:rsidR="00CD7EE9" w:rsidRPr="00FA572C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CD7EE9" w:rsidRPr="00FA572C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CD7EE9" w:rsidRPr="00C20C4E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 xml:space="preserve">1-11 классов, </w:t>
            </w:r>
            <w:proofErr w:type="spellStart"/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. ДОУ</w:t>
            </w:r>
          </w:p>
        </w:tc>
        <w:tc>
          <w:tcPr>
            <w:tcW w:w="2348" w:type="dxa"/>
            <w:vAlign w:val="center"/>
          </w:tcPr>
          <w:p w:rsidR="00CD7EE9" w:rsidRPr="00FA572C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D7EE9" w:rsidRPr="00FA572C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D7EE9" w:rsidRPr="00FA572C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CD7EE9" w:rsidRPr="00C20C4E" w:rsidRDefault="00CD7EE9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CD7EE9" w:rsidRPr="00ED4B78" w:rsidTr="00ED4B78">
        <w:tc>
          <w:tcPr>
            <w:tcW w:w="568" w:type="dxa"/>
            <w:vAlign w:val="center"/>
          </w:tcPr>
          <w:p w:rsidR="00CD7EE9" w:rsidRPr="00ED4B78" w:rsidRDefault="00CD7EE9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D7EE9" w:rsidRPr="00D4757A" w:rsidRDefault="00CD7EE9" w:rsidP="00D4757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757A">
              <w:rPr>
                <w:rFonts w:ascii="Times New Roman" w:hAnsi="Times New Roman"/>
                <w:b w:val="0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ый</w:t>
            </w:r>
            <w:r w:rsidRPr="00D4757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конкурс</w:t>
            </w:r>
          </w:p>
          <w:p w:rsidR="00CD7EE9" w:rsidRDefault="00CD7EE9" w:rsidP="00D4757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D4757A">
              <w:rPr>
                <w:rFonts w:ascii="Times New Roman" w:hAnsi="Times New Roman"/>
                <w:b w:val="0"/>
                <w:sz w:val="24"/>
                <w:szCs w:val="24"/>
              </w:rPr>
              <w:t>о безопасности дорожного движения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4757A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D4757A">
              <w:rPr>
                <w:rFonts w:ascii="Times New Roman" w:hAnsi="Times New Roman"/>
                <w:b w:val="0"/>
                <w:sz w:val="24"/>
                <w:szCs w:val="24"/>
              </w:rPr>
              <w:t>нига дорожной безопасности»</w:t>
            </w:r>
          </w:p>
        </w:tc>
        <w:tc>
          <w:tcPr>
            <w:tcW w:w="1418" w:type="dxa"/>
            <w:vAlign w:val="center"/>
          </w:tcPr>
          <w:p w:rsidR="00CD7EE9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ноябрь-февраль</w:t>
            </w:r>
          </w:p>
        </w:tc>
        <w:tc>
          <w:tcPr>
            <w:tcW w:w="1842" w:type="dxa"/>
            <w:gridSpan w:val="2"/>
            <w:vAlign w:val="center"/>
          </w:tcPr>
          <w:p w:rsidR="00CD7EE9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заочно</w:t>
            </w:r>
          </w:p>
          <w:p w:rsidR="00CD7EE9" w:rsidRDefault="00CD7EE9" w:rsidP="00D4757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</w:tc>
        <w:tc>
          <w:tcPr>
            <w:tcW w:w="1763" w:type="dxa"/>
            <w:vAlign w:val="center"/>
          </w:tcPr>
          <w:p w:rsidR="00CD7EE9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воспитанники ДОУ </w:t>
            </w:r>
          </w:p>
          <w:p w:rsidR="00CD7EE9" w:rsidRDefault="00CD7EE9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 их семьи</w:t>
            </w:r>
          </w:p>
        </w:tc>
        <w:tc>
          <w:tcPr>
            <w:tcW w:w="2348" w:type="dxa"/>
            <w:vAlign w:val="center"/>
          </w:tcPr>
          <w:p w:rsidR="00CD7EE9" w:rsidRPr="00D4757A" w:rsidRDefault="00CD7EE9" w:rsidP="00D4757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757A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  <w:p w:rsidR="00CD7EE9" w:rsidRPr="00D4757A" w:rsidRDefault="00CD7EE9" w:rsidP="00D4757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757A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CD7EE9" w:rsidRPr="00D4757A" w:rsidRDefault="00CD7EE9" w:rsidP="00D4757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757A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CD7EE9" w:rsidRDefault="00CD7EE9" w:rsidP="00D4757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757A">
              <w:rPr>
                <w:rFonts w:ascii="Times New Roman" w:hAnsi="Times New Roman"/>
                <w:b w:val="0"/>
                <w:sz w:val="24"/>
                <w:szCs w:val="24"/>
              </w:rPr>
              <w:t>руководители ДОУ</w:t>
            </w:r>
          </w:p>
        </w:tc>
      </w:tr>
      <w:tr w:rsidR="00CD7EE9" w:rsidRPr="00ED4B78" w:rsidTr="00E94F28">
        <w:trPr>
          <w:trHeight w:val="431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CD7EE9" w:rsidRPr="00ED4B78" w:rsidRDefault="00CD7EE9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mallCaps/>
              </w:rPr>
              <w:t>декабрь</w:t>
            </w:r>
          </w:p>
        </w:tc>
      </w:tr>
      <w:tr w:rsidR="00CD7EE9" w:rsidRPr="00ED4B78" w:rsidTr="00ED4B78">
        <w:trPr>
          <w:trHeight w:val="773"/>
        </w:trPr>
        <w:tc>
          <w:tcPr>
            <w:tcW w:w="568" w:type="dxa"/>
            <w:vAlign w:val="center"/>
          </w:tcPr>
          <w:p w:rsidR="00CD7EE9" w:rsidRPr="00ED4B78" w:rsidRDefault="00CD7EE9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D7EE9" w:rsidRPr="00ED4B78" w:rsidRDefault="00192556" w:rsidP="001925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255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Районный семинар по вопросам организации работы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 ПДДТТ</w:t>
            </w:r>
          </w:p>
        </w:tc>
        <w:tc>
          <w:tcPr>
            <w:tcW w:w="1418" w:type="dxa"/>
            <w:vAlign w:val="center"/>
          </w:tcPr>
          <w:p w:rsidR="00192556" w:rsidRDefault="0019255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 </w:t>
            </w:r>
          </w:p>
          <w:p w:rsidR="00CD7EE9" w:rsidRPr="00ED4B78" w:rsidRDefault="0019255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1842" w:type="dxa"/>
            <w:gridSpan w:val="2"/>
            <w:vAlign w:val="center"/>
          </w:tcPr>
          <w:p w:rsidR="00CD7EE9" w:rsidRPr="00ED4B78" w:rsidRDefault="0019255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 месте будет сообщено дополнительно</w:t>
            </w:r>
          </w:p>
        </w:tc>
        <w:tc>
          <w:tcPr>
            <w:tcW w:w="1763" w:type="dxa"/>
            <w:vAlign w:val="center"/>
          </w:tcPr>
          <w:p w:rsidR="00CD7EE9" w:rsidRPr="00ED4B78" w:rsidRDefault="00192556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92556">
              <w:rPr>
                <w:rFonts w:ascii="Times New Roman" w:hAnsi="Times New Roman"/>
                <w:b w:val="0"/>
                <w:sz w:val="24"/>
                <w:szCs w:val="24"/>
              </w:rPr>
              <w:t>ответств</w:t>
            </w:r>
            <w:proofErr w:type="spellEnd"/>
            <w:r w:rsidRPr="00192556">
              <w:rPr>
                <w:rFonts w:ascii="Times New Roman" w:hAnsi="Times New Roman"/>
                <w:b w:val="0"/>
                <w:sz w:val="24"/>
                <w:szCs w:val="24"/>
              </w:rPr>
              <w:t xml:space="preserve">. за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ПДДТТ</w:t>
            </w:r>
            <w:r w:rsidRPr="00192556">
              <w:rPr>
                <w:rFonts w:ascii="Times New Roman" w:hAnsi="Times New Roman"/>
                <w:b w:val="0"/>
                <w:sz w:val="24"/>
                <w:szCs w:val="24"/>
              </w:rPr>
              <w:t xml:space="preserve"> в ОУ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ДОУ</w:t>
            </w:r>
          </w:p>
        </w:tc>
        <w:tc>
          <w:tcPr>
            <w:tcW w:w="2348" w:type="dxa"/>
            <w:vAlign w:val="center"/>
          </w:tcPr>
          <w:p w:rsidR="00CD7EE9" w:rsidRDefault="0019255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192556" w:rsidRPr="00ED4B78" w:rsidRDefault="00192556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</w:tc>
      </w:tr>
      <w:tr w:rsidR="00192556" w:rsidRPr="00ED4B78" w:rsidTr="00ED4B78">
        <w:trPr>
          <w:trHeight w:val="773"/>
        </w:trPr>
        <w:tc>
          <w:tcPr>
            <w:tcW w:w="568" w:type="dxa"/>
            <w:vAlign w:val="center"/>
          </w:tcPr>
          <w:p w:rsidR="00192556" w:rsidRPr="00ED4B78" w:rsidRDefault="00192556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192556" w:rsidRPr="00ED4B78" w:rsidRDefault="00192556" w:rsidP="001925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Районный этап конкурса детского творчества «Дорога и мы»</w:t>
            </w:r>
          </w:p>
        </w:tc>
        <w:tc>
          <w:tcPr>
            <w:tcW w:w="1418" w:type="dxa"/>
            <w:vAlign w:val="center"/>
          </w:tcPr>
          <w:p w:rsidR="00192556" w:rsidRPr="00ED4B78" w:rsidRDefault="00192556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прием работ </w:t>
            </w:r>
          </w:p>
          <w:p w:rsidR="00192556" w:rsidRPr="00A203EF" w:rsidRDefault="00192556" w:rsidP="0019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3EF">
              <w:rPr>
                <w:rFonts w:ascii="Times New Roman" w:hAnsi="Times New Roman"/>
                <w:sz w:val="24"/>
                <w:szCs w:val="24"/>
              </w:rPr>
              <w:t>с 1</w:t>
            </w:r>
            <w:r w:rsidR="004F6D9C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A203EF">
              <w:rPr>
                <w:rFonts w:ascii="Times New Roman" w:hAnsi="Times New Roman"/>
                <w:sz w:val="24"/>
                <w:szCs w:val="24"/>
              </w:rPr>
              <w:t xml:space="preserve"> по 14</w:t>
            </w:r>
          </w:p>
          <w:p w:rsidR="00192556" w:rsidRPr="00ED4B78" w:rsidRDefault="00192556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03EF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842" w:type="dxa"/>
            <w:gridSpan w:val="2"/>
            <w:vAlign w:val="center"/>
          </w:tcPr>
          <w:p w:rsidR="00192556" w:rsidRDefault="00192556" w:rsidP="0019255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РОЦ БДД</w:t>
            </w:r>
          </w:p>
          <w:p w:rsidR="00192556" w:rsidRPr="00ED4B78" w:rsidRDefault="00192556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64D6">
              <w:rPr>
                <w:rFonts w:ascii="Times NR Cyr MT" w:hAnsi="Times NR Cyr MT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192556" w:rsidRPr="00ED4B78" w:rsidRDefault="00192556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192556" w:rsidRPr="00ED4B78" w:rsidRDefault="00192556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1-11 классов, воспитанники ДОУ</w:t>
            </w:r>
          </w:p>
        </w:tc>
        <w:tc>
          <w:tcPr>
            <w:tcW w:w="2348" w:type="dxa"/>
            <w:vAlign w:val="center"/>
          </w:tcPr>
          <w:p w:rsidR="00192556" w:rsidRPr="00ED4B78" w:rsidRDefault="00192556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192556" w:rsidRPr="00ED4B78" w:rsidRDefault="00192556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192556" w:rsidRPr="00ED4B78" w:rsidRDefault="00192556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5C32EF" w:rsidRPr="00ED4B78" w:rsidTr="00ED4B78">
        <w:tc>
          <w:tcPr>
            <w:tcW w:w="568" w:type="dxa"/>
            <w:vAlign w:val="center"/>
          </w:tcPr>
          <w:p w:rsidR="005C32EF" w:rsidRPr="00ED4B78" w:rsidRDefault="005C32EF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5C32EF" w:rsidRDefault="005C32EF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Акция ЮИД </w:t>
            </w:r>
          </w:p>
          <w:p w:rsidR="005C32EF" w:rsidRPr="00C20C4E" w:rsidRDefault="005C32EF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«Безопасные каникулы или «правильный» Новый Год»</w:t>
            </w:r>
          </w:p>
        </w:tc>
        <w:tc>
          <w:tcPr>
            <w:tcW w:w="1418" w:type="dxa"/>
            <w:vAlign w:val="center"/>
          </w:tcPr>
          <w:p w:rsidR="005C32EF" w:rsidRPr="00C20C4E" w:rsidRDefault="005C32EF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gridSpan w:val="2"/>
            <w:vAlign w:val="center"/>
          </w:tcPr>
          <w:p w:rsidR="005C32EF" w:rsidRPr="00C20C4E" w:rsidRDefault="005C32EF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 месте будет сообщено дополнительно</w:t>
            </w:r>
          </w:p>
        </w:tc>
        <w:tc>
          <w:tcPr>
            <w:tcW w:w="1763" w:type="dxa"/>
            <w:vAlign w:val="center"/>
          </w:tcPr>
          <w:p w:rsidR="005C32EF" w:rsidRPr="00FA572C" w:rsidRDefault="005C32EF" w:rsidP="00F83AA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5C32EF" w:rsidRPr="00FA572C" w:rsidRDefault="005C32EF" w:rsidP="00F83AA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5C32EF" w:rsidRPr="00C20C4E" w:rsidRDefault="005C32EF" w:rsidP="00F83AA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 xml:space="preserve">1-11 классов, </w:t>
            </w:r>
            <w:proofErr w:type="spellStart"/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. ДОУ</w:t>
            </w:r>
          </w:p>
        </w:tc>
        <w:tc>
          <w:tcPr>
            <w:tcW w:w="2348" w:type="dxa"/>
            <w:vAlign w:val="center"/>
          </w:tcPr>
          <w:p w:rsidR="005C32EF" w:rsidRPr="00FA572C" w:rsidRDefault="005C32EF" w:rsidP="00F83AA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5C32EF" w:rsidRPr="00FA572C" w:rsidRDefault="005C32EF" w:rsidP="00F83AA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5C32EF" w:rsidRPr="00FA572C" w:rsidRDefault="005C32EF" w:rsidP="00F83AA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5C32EF" w:rsidRPr="00C20C4E" w:rsidRDefault="005C32EF" w:rsidP="00F83AA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72C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192556" w:rsidRPr="00ED4B78" w:rsidTr="001B7F27">
        <w:trPr>
          <w:trHeight w:val="281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192556" w:rsidRPr="00ED4B78" w:rsidRDefault="0019255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mallCaps/>
              </w:rPr>
              <w:t>январь</w:t>
            </w:r>
          </w:p>
        </w:tc>
      </w:tr>
      <w:tr w:rsidR="00192556" w:rsidRPr="00ED4B78" w:rsidTr="00ED4B78">
        <w:tc>
          <w:tcPr>
            <w:tcW w:w="568" w:type="dxa"/>
            <w:vAlign w:val="center"/>
          </w:tcPr>
          <w:p w:rsidR="00192556" w:rsidRPr="00ED4B78" w:rsidRDefault="00192556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192556" w:rsidRPr="00ED4B78" w:rsidRDefault="00192556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Выставка творческих работ «Дорога и мы»</w:t>
            </w:r>
          </w:p>
        </w:tc>
        <w:tc>
          <w:tcPr>
            <w:tcW w:w="1418" w:type="dxa"/>
            <w:vAlign w:val="center"/>
          </w:tcPr>
          <w:p w:rsidR="00192556" w:rsidRPr="00ED4B78" w:rsidRDefault="0019255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14 января – 1 февраля</w:t>
            </w:r>
          </w:p>
        </w:tc>
        <w:tc>
          <w:tcPr>
            <w:tcW w:w="1842" w:type="dxa"/>
            <w:gridSpan w:val="2"/>
            <w:vAlign w:val="center"/>
          </w:tcPr>
          <w:p w:rsidR="00192556" w:rsidRDefault="00192556" w:rsidP="0019255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РОЦ БДД</w:t>
            </w:r>
          </w:p>
          <w:p w:rsidR="00192556" w:rsidRPr="00ED4B78" w:rsidRDefault="00192556" w:rsidP="0019255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64D6">
              <w:rPr>
                <w:rFonts w:ascii="Times NR Cyr MT" w:hAnsi="Times NR Cyr MT"/>
                <w:b w:val="0"/>
                <w:sz w:val="24"/>
                <w:szCs w:val="24"/>
              </w:rPr>
              <w:t>ЦДЮТТ</w:t>
            </w: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192556" w:rsidRPr="00ED4B78" w:rsidRDefault="0019255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участники конкурса,</w:t>
            </w:r>
          </w:p>
          <w:p w:rsidR="00192556" w:rsidRPr="00ED4B78" w:rsidRDefault="0019255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педагоги,</w:t>
            </w:r>
          </w:p>
          <w:p w:rsidR="00192556" w:rsidRPr="00ED4B78" w:rsidRDefault="0019255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все желающие</w:t>
            </w:r>
          </w:p>
        </w:tc>
        <w:tc>
          <w:tcPr>
            <w:tcW w:w="2348" w:type="dxa"/>
            <w:vAlign w:val="center"/>
          </w:tcPr>
          <w:p w:rsidR="00192556" w:rsidRPr="00ED4B78" w:rsidRDefault="0019255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192556" w:rsidRPr="00ED4B78" w:rsidRDefault="0019255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192556" w:rsidRPr="00ED4B78" w:rsidRDefault="00192556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</w:tr>
      <w:tr w:rsidR="00192556" w:rsidRPr="00ED4B78" w:rsidTr="003F64D6">
        <w:tc>
          <w:tcPr>
            <w:tcW w:w="568" w:type="dxa"/>
            <w:vAlign w:val="center"/>
          </w:tcPr>
          <w:p w:rsidR="00192556" w:rsidRPr="00ED4B78" w:rsidRDefault="00192556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192556" w:rsidRPr="00E54D83" w:rsidRDefault="00192556" w:rsidP="003F64D6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Р</w:t>
            </w:r>
            <w:r w:rsidRPr="00E54D83">
              <w:rPr>
                <w:rFonts w:ascii="Times NR Cyr MT" w:hAnsi="Times NR Cyr MT"/>
                <w:b w:val="0"/>
                <w:sz w:val="24"/>
                <w:szCs w:val="24"/>
              </w:rPr>
              <w:t>айонн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 xml:space="preserve">ый этап </w:t>
            </w:r>
            <w:r w:rsidRPr="00E54D83">
              <w:rPr>
                <w:rFonts w:ascii="Times NR Cyr MT" w:hAnsi="Times NR Cyr MT"/>
                <w:b w:val="0"/>
                <w:sz w:val="24"/>
                <w:szCs w:val="24"/>
              </w:rPr>
              <w:t xml:space="preserve">городского смотра-конкурса среди ОУ на лучшую организацию 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>деятельности</w:t>
            </w:r>
            <w:r w:rsidRPr="00E54D83">
              <w:rPr>
                <w:rFonts w:ascii="Times NR Cyr MT" w:hAnsi="Times NR Cyr MT"/>
                <w:b w:val="0"/>
                <w:sz w:val="24"/>
                <w:szCs w:val="24"/>
              </w:rPr>
              <w:t xml:space="preserve"> по 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>П</w:t>
            </w:r>
            <w:r w:rsidRPr="00E54D83">
              <w:rPr>
                <w:rFonts w:ascii="Times NR Cyr MT" w:hAnsi="Times NR Cyr MT"/>
                <w:b w:val="0"/>
                <w:sz w:val="24"/>
                <w:szCs w:val="24"/>
              </w:rPr>
              <w:t xml:space="preserve">ДДТТ </w:t>
            </w:r>
          </w:p>
          <w:p w:rsidR="00192556" w:rsidRPr="00E54D83" w:rsidRDefault="00192556" w:rsidP="003F64D6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E54D83">
              <w:rPr>
                <w:rFonts w:ascii="Times NR Cyr MT" w:hAnsi="Times NR Cyr MT"/>
                <w:b w:val="0"/>
                <w:sz w:val="24"/>
                <w:szCs w:val="24"/>
              </w:rPr>
              <w:t>«Дорога без опасности»</w:t>
            </w:r>
          </w:p>
        </w:tc>
        <w:tc>
          <w:tcPr>
            <w:tcW w:w="1418" w:type="dxa"/>
          </w:tcPr>
          <w:p w:rsidR="00192556" w:rsidRPr="003D0AD7" w:rsidRDefault="00192556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3D0AD7">
              <w:rPr>
                <w:rFonts w:ascii="Times NR Cyr MT" w:hAnsi="Times NR Cyr MT"/>
                <w:b w:val="0"/>
                <w:sz w:val="24"/>
                <w:szCs w:val="24"/>
              </w:rPr>
              <w:t>январь</w:t>
            </w:r>
          </w:p>
          <w:p w:rsidR="00192556" w:rsidRPr="003D0AD7" w:rsidRDefault="00192556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3"/>
                <w:szCs w:val="23"/>
              </w:rPr>
            </w:pPr>
            <w:proofErr w:type="gramStart"/>
            <w:r w:rsidRPr="003D0AD7">
              <w:rPr>
                <w:rFonts w:ascii="Times NR Cyr MT" w:hAnsi="Times NR Cyr MT"/>
                <w:b w:val="0"/>
                <w:sz w:val="24"/>
                <w:szCs w:val="24"/>
              </w:rPr>
              <w:t>(</w:t>
            </w:r>
            <w:r w:rsidRPr="003D0AD7">
              <w:rPr>
                <w:rFonts w:ascii="Times NR Cyr MT" w:hAnsi="Times NR Cyr MT"/>
                <w:b w:val="0"/>
                <w:sz w:val="23"/>
                <w:szCs w:val="23"/>
              </w:rPr>
              <w:t xml:space="preserve">прием материалов </w:t>
            </w:r>
            <w:proofErr w:type="gramEnd"/>
          </w:p>
          <w:p w:rsidR="00192556" w:rsidRPr="00E54D83" w:rsidRDefault="00192556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3D0AD7">
              <w:rPr>
                <w:rFonts w:ascii="Times NR Cyr MT" w:hAnsi="Times NR Cyr MT"/>
                <w:b w:val="0"/>
                <w:sz w:val="24"/>
                <w:szCs w:val="24"/>
              </w:rPr>
              <w:t xml:space="preserve">до 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>1 февраля</w:t>
            </w:r>
            <w:r w:rsidRPr="003D0AD7">
              <w:rPr>
                <w:rFonts w:ascii="Times NR Cyr MT" w:hAnsi="Times NR Cyr MT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:rsidR="00192556" w:rsidRDefault="00192556" w:rsidP="0019255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</w:p>
          <w:p w:rsidR="00192556" w:rsidRDefault="00192556" w:rsidP="0019255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заочно</w:t>
            </w:r>
          </w:p>
          <w:p w:rsidR="00192556" w:rsidRDefault="00192556" w:rsidP="0019255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РОЦ БДД</w:t>
            </w:r>
          </w:p>
          <w:p w:rsidR="00192556" w:rsidRPr="00E54D83" w:rsidRDefault="00192556" w:rsidP="0019255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3F64D6">
              <w:rPr>
                <w:rFonts w:ascii="Times NR Cyr MT" w:hAnsi="Times NR Cyr MT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192556" w:rsidRPr="00ED4B78" w:rsidRDefault="005C32EF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32EF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  <w:tc>
          <w:tcPr>
            <w:tcW w:w="2348" w:type="dxa"/>
            <w:vAlign w:val="center"/>
          </w:tcPr>
          <w:p w:rsidR="00192556" w:rsidRPr="00E54D83" w:rsidRDefault="00192556" w:rsidP="00FB35FB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ОО, РОЦ БДД</w:t>
            </w:r>
          </w:p>
          <w:p w:rsidR="00192556" w:rsidRPr="001B7F27" w:rsidRDefault="00192556" w:rsidP="001B7F27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 xml:space="preserve"> руководители ОУ</w:t>
            </w:r>
          </w:p>
        </w:tc>
      </w:tr>
      <w:tr w:rsidR="00192556" w:rsidRPr="00ED4B78" w:rsidTr="00192556">
        <w:tc>
          <w:tcPr>
            <w:tcW w:w="568" w:type="dxa"/>
            <w:vAlign w:val="center"/>
          </w:tcPr>
          <w:p w:rsidR="00192556" w:rsidRPr="00ED4B78" w:rsidRDefault="00192556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192556" w:rsidRDefault="00192556" w:rsidP="003F64D6">
            <w:pPr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Р</w:t>
            </w:r>
            <w:r w:rsidRPr="00E54D83">
              <w:rPr>
                <w:rFonts w:ascii="Times NR Cyr MT" w:hAnsi="Times NR Cyr MT"/>
                <w:b w:val="0"/>
                <w:sz w:val="24"/>
                <w:szCs w:val="24"/>
              </w:rPr>
              <w:t>айонн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 xml:space="preserve">ый этап </w:t>
            </w:r>
          </w:p>
          <w:p w:rsidR="00192556" w:rsidRPr="0046137F" w:rsidRDefault="00192556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городского к</w:t>
            </w:r>
            <w:r w:rsidRPr="0046137F">
              <w:rPr>
                <w:rFonts w:ascii="Times New Roman" w:hAnsi="Times New Roman"/>
                <w:b w:val="0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6137F">
              <w:rPr>
                <w:rFonts w:ascii="Times New Roman" w:hAnsi="Times New Roman"/>
                <w:b w:val="0"/>
                <w:sz w:val="24"/>
                <w:szCs w:val="24"/>
              </w:rPr>
              <w:t xml:space="preserve"> методических материалов </w:t>
            </w:r>
          </w:p>
          <w:p w:rsidR="00192556" w:rsidRPr="00E54D83" w:rsidRDefault="00192556" w:rsidP="003F64D6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46137F">
              <w:rPr>
                <w:rFonts w:ascii="Times New Roman" w:hAnsi="Times New Roman"/>
                <w:b w:val="0"/>
                <w:sz w:val="24"/>
                <w:szCs w:val="24"/>
              </w:rPr>
              <w:t>по профилактике ДДТТ</w:t>
            </w:r>
          </w:p>
        </w:tc>
        <w:tc>
          <w:tcPr>
            <w:tcW w:w="1418" w:type="dxa"/>
          </w:tcPr>
          <w:p w:rsidR="00192556" w:rsidRPr="003D0AD7" w:rsidRDefault="00192556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3D0AD7">
              <w:rPr>
                <w:rFonts w:ascii="Times NR Cyr MT" w:hAnsi="Times NR Cyr MT"/>
                <w:b w:val="0"/>
                <w:sz w:val="24"/>
                <w:szCs w:val="24"/>
              </w:rPr>
              <w:t>январь</w:t>
            </w:r>
          </w:p>
          <w:p w:rsidR="00192556" w:rsidRPr="003D0AD7" w:rsidRDefault="00192556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proofErr w:type="gramStart"/>
            <w:r w:rsidRPr="003D0AD7">
              <w:rPr>
                <w:rFonts w:ascii="Times NR Cyr MT" w:hAnsi="Times NR Cyr MT"/>
                <w:b w:val="0"/>
                <w:sz w:val="24"/>
                <w:szCs w:val="24"/>
              </w:rPr>
              <w:t>(</w:t>
            </w:r>
            <w:r w:rsidRPr="003D0AD7">
              <w:rPr>
                <w:rFonts w:ascii="Times NR Cyr MT" w:hAnsi="Times NR Cyr MT"/>
                <w:b w:val="0"/>
                <w:sz w:val="23"/>
                <w:szCs w:val="23"/>
              </w:rPr>
              <w:t>прием материалов</w:t>
            </w:r>
            <w:r w:rsidRPr="003D0AD7">
              <w:rPr>
                <w:rFonts w:ascii="Times NR Cyr MT" w:hAnsi="Times NR Cyr MT"/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192556" w:rsidRPr="00E54D83" w:rsidRDefault="00192556" w:rsidP="001B7F27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3D0AD7">
              <w:rPr>
                <w:rFonts w:ascii="Times NR Cyr MT" w:hAnsi="Times NR Cyr MT"/>
                <w:b w:val="0"/>
                <w:sz w:val="24"/>
                <w:szCs w:val="24"/>
              </w:rPr>
              <w:t xml:space="preserve">до 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>1 февр.</w:t>
            </w:r>
            <w:r w:rsidRPr="003D0AD7">
              <w:rPr>
                <w:rFonts w:ascii="Times NR Cyr MT" w:hAnsi="Times NR Cyr MT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192556" w:rsidRDefault="00192556" w:rsidP="0019255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заочно</w:t>
            </w:r>
          </w:p>
          <w:p w:rsidR="00192556" w:rsidRDefault="00192556" w:rsidP="0019255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РОЦ БДД</w:t>
            </w:r>
          </w:p>
          <w:p w:rsidR="00192556" w:rsidRPr="00E54D83" w:rsidRDefault="00192556" w:rsidP="0019255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3F64D6">
              <w:rPr>
                <w:rFonts w:ascii="Times NR Cyr MT" w:hAnsi="Times NR Cyr MT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5C32EF" w:rsidRDefault="005C32EF" w:rsidP="005C32E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 </w:t>
            </w:r>
          </w:p>
          <w:p w:rsidR="00192556" w:rsidRPr="00ED4B78" w:rsidRDefault="005C32EF" w:rsidP="005C32E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</w:tc>
        <w:tc>
          <w:tcPr>
            <w:tcW w:w="2348" w:type="dxa"/>
            <w:vAlign w:val="center"/>
          </w:tcPr>
          <w:p w:rsidR="00192556" w:rsidRDefault="00192556" w:rsidP="00FB35FB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 xml:space="preserve">ОО, </w:t>
            </w:r>
            <w:r w:rsidRPr="00E54D83">
              <w:rPr>
                <w:rFonts w:ascii="Times NR Cyr MT" w:hAnsi="Times NR Cyr MT"/>
                <w:b w:val="0"/>
                <w:sz w:val="24"/>
                <w:szCs w:val="24"/>
              </w:rPr>
              <w:t>РОЦ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 xml:space="preserve"> </w:t>
            </w:r>
            <w:r w:rsidRPr="00E54D83">
              <w:rPr>
                <w:rFonts w:ascii="Times NR Cyr MT" w:hAnsi="Times NR Cyr MT"/>
                <w:b w:val="0"/>
                <w:sz w:val="24"/>
                <w:szCs w:val="24"/>
              </w:rPr>
              <w:t>БДД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 xml:space="preserve"> </w:t>
            </w:r>
            <w:r w:rsidRPr="00E54D83">
              <w:rPr>
                <w:rFonts w:ascii="Times NR Cyr MT" w:hAnsi="Times NR Cyr MT"/>
                <w:b w:val="0"/>
                <w:sz w:val="24"/>
                <w:szCs w:val="24"/>
              </w:rPr>
              <w:t xml:space="preserve">руководители </w:t>
            </w:r>
          </w:p>
          <w:p w:rsidR="00192556" w:rsidRDefault="00192556" w:rsidP="00FB35FB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ОУ и ДОУ</w:t>
            </w:r>
          </w:p>
        </w:tc>
      </w:tr>
      <w:tr w:rsidR="00E94F28" w:rsidRPr="00ED4B78" w:rsidTr="001B7F27">
        <w:trPr>
          <w:trHeight w:val="514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mallCaps/>
              </w:rPr>
              <w:t>февраль</w:t>
            </w:r>
          </w:p>
        </w:tc>
      </w:tr>
      <w:tr w:rsidR="00E94F28" w:rsidRPr="00ED4B78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E94F28" w:rsidRPr="00C20C4E" w:rsidRDefault="00E94F28" w:rsidP="00FB3BF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Конкурс агитбригад по БДД в рамках районного конкурса патриотической песни «Я люблю тебя, Россия!»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4F28" w:rsidRDefault="00E94F28" w:rsidP="00FB3BF8">
            <w:pPr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прием работ</w:t>
            </w:r>
          </w:p>
          <w:p w:rsidR="00E94F28" w:rsidRPr="00C20C4E" w:rsidRDefault="00E94F28" w:rsidP="00FB3B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 28 января по 1февраля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94F28" w:rsidRPr="00C20C4E" w:rsidRDefault="00E94F28" w:rsidP="00FB3B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для ДОУ - заочно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E94F28" w:rsidRDefault="00E94F28" w:rsidP="00FB3B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ЮИД,</w:t>
            </w:r>
          </w:p>
          <w:p w:rsidR="00E94F28" w:rsidRDefault="00E94F28" w:rsidP="00FB3B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E94F28" w:rsidRPr="00C20C4E" w:rsidRDefault="00E94F28" w:rsidP="00FB3B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1-11</w:t>
            </w:r>
            <w:r w:rsidRPr="00367471">
              <w:rPr>
                <w:rFonts w:ascii="Times New Roman" w:hAnsi="Times New Roman"/>
                <w:b w:val="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ов,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 ДОУ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E94F28" w:rsidRDefault="00E94F28" w:rsidP="00FB3B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0C4E">
              <w:rPr>
                <w:rFonts w:ascii="Times New Roman" w:hAnsi="Times New Roman"/>
                <w:b w:val="0"/>
                <w:sz w:val="24"/>
                <w:szCs w:val="24"/>
              </w:rPr>
              <w:t xml:space="preserve">РОЦ БДД </w:t>
            </w:r>
          </w:p>
          <w:p w:rsidR="00E94F28" w:rsidRDefault="00E94F28" w:rsidP="00FB3B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E94F28" w:rsidRDefault="00E94F28" w:rsidP="00FB3B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0C4E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E94F28" w:rsidRPr="00C20C4E" w:rsidRDefault="00E94F28" w:rsidP="00FB3BF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0C4E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ДОУ</w:t>
            </w:r>
            <w:r w:rsidRPr="00C20C4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94F28" w:rsidRPr="00ED4B78" w:rsidTr="00E94F28">
        <w:trPr>
          <w:trHeight w:val="389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mallCaps/>
              </w:rPr>
            </w:pPr>
            <w:r w:rsidRPr="00ED4B78">
              <w:rPr>
                <w:rFonts w:ascii="Times New Roman" w:hAnsi="Times New Roman"/>
                <w:b w:val="0"/>
                <w:smallCaps/>
              </w:rPr>
              <w:t>март</w:t>
            </w:r>
          </w:p>
        </w:tc>
      </w:tr>
      <w:tr w:rsidR="00E94F28" w:rsidRPr="00ED4B78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Конкурс среди коллективов воспитанников ДОУ «Умный Светофорчик»:</w:t>
            </w:r>
          </w:p>
          <w:p w:rsidR="00E94F28" w:rsidRPr="00ED4B78" w:rsidRDefault="00E94F28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отборочный этап</w:t>
            </w: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март-апрель, прием работ </w:t>
            </w:r>
            <w:proofErr w:type="gramStart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proofErr w:type="gramEnd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94F2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заочно</w:t>
            </w:r>
          </w:p>
          <w:p w:rsidR="00E94F28" w:rsidRPr="00ED4B78" w:rsidRDefault="00E94F28" w:rsidP="00D4757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коллективы воспитанников ДОУ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руководители ДОУ</w:t>
            </w:r>
          </w:p>
        </w:tc>
      </w:tr>
      <w:tr w:rsidR="00E94F28" w:rsidRPr="00ED4B78" w:rsidTr="00E94F28">
        <w:trPr>
          <w:trHeight w:val="444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</w:rPr>
            </w:pPr>
            <w:r w:rsidRPr="00ED4B78">
              <w:rPr>
                <w:rFonts w:ascii="Times New Roman" w:hAnsi="Times New Roman"/>
                <w:b w:val="0"/>
                <w:smallCaps/>
              </w:rPr>
              <w:t>апрель</w:t>
            </w:r>
          </w:p>
        </w:tc>
      </w:tr>
      <w:tr w:rsidR="00E94F28" w:rsidRPr="00ED4B78" w:rsidTr="00ED4B78">
        <w:tc>
          <w:tcPr>
            <w:tcW w:w="568" w:type="dxa"/>
            <w:vAlign w:val="center"/>
          </w:tcPr>
          <w:p w:rsidR="00E94F28" w:rsidRPr="00ED4B78" w:rsidRDefault="00E94F28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E94F28" w:rsidRPr="008D17B0" w:rsidRDefault="00E94F28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7B0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</w:t>
            </w:r>
            <w:r w:rsidRPr="008D17B0">
              <w:rPr>
                <w:rFonts w:ascii="Times New Roman" w:hAnsi="Times New Roman"/>
                <w:sz w:val="24"/>
                <w:szCs w:val="24"/>
              </w:rPr>
              <w:t>в городском</w:t>
            </w:r>
            <w:r w:rsidRPr="008D17B0">
              <w:rPr>
                <w:rFonts w:ascii="Times New Roman" w:hAnsi="Times New Roman"/>
                <w:b w:val="0"/>
                <w:sz w:val="24"/>
                <w:szCs w:val="24"/>
              </w:rPr>
              <w:t xml:space="preserve"> финале конкурса патриотической песни </w:t>
            </w:r>
          </w:p>
          <w:p w:rsidR="00E94F28" w:rsidRPr="008D17B0" w:rsidRDefault="00E94F28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7B0">
              <w:rPr>
                <w:rFonts w:ascii="Times New Roman" w:hAnsi="Times New Roman"/>
                <w:b w:val="0"/>
                <w:sz w:val="24"/>
                <w:szCs w:val="24"/>
              </w:rPr>
              <w:t>«Я люблю тебя, Россия!»</w:t>
            </w:r>
          </w:p>
        </w:tc>
        <w:tc>
          <w:tcPr>
            <w:tcW w:w="1418" w:type="dxa"/>
            <w:vAlign w:val="center"/>
          </w:tcPr>
          <w:p w:rsidR="00E94F28" w:rsidRPr="008D17B0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7B0">
              <w:rPr>
                <w:rFonts w:ascii="Times New Roman" w:hAnsi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gridSpan w:val="2"/>
            <w:vAlign w:val="center"/>
          </w:tcPr>
          <w:p w:rsidR="00E94F28" w:rsidRPr="008D17B0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7B0">
              <w:rPr>
                <w:rFonts w:ascii="Times New Roman" w:hAnsi="Times New Roman"/>
                <w:b w:val="0"/>
                <w:sz w:val="24"/>
                <w:szCs w:val="24"/>
              </w:rPr>
              <w:t>о месте будет сообщено дополнительно</w:t>
            </w:r>
          </w:p>
        </w:tc>
        <w:tc>
          <w:tcPr>
            <w:tcW w:w="1763" w:type="dxa"/>
            <w:vAlign w:val="center"/>
          </w:tcPr>
          <w:p w:rsidR="00E94F28" w:rsidRPr="008D17B0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7B0">
              <w:rPr>
                <w:rFonts w:ascii="Times New Roman" w:hAnsi="Times New Roman"/>
                <w:b w:val="0"/>
                <w:sz w:val="24"/>
                <w:szCs w:val="24"/>
              </w:rPr>
              <w:t>победители районного конкурса, педагоги</w:t>
            </w:r>
          </w:p>
        </w:tc>
        <w:tc>
          <w:tcPr>
            <w:tcW w:w="2348" w:type="dxa"/>
            <w:vAlign w:val="center"/>
          </w:tcPr>
          <w:p w:rsidR="00E94F28" w:rsidRPr="008D17B0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7B0">
              <w:rPr>
                <w:rFonts w:ascii="Times New Roman" w:hAnsi="Times New Roman"/>
                <w:b w:val="0"/>
                <w:sz w:val="24"/>
                <w:szCs w:val="24"/>
              </w:rPr>
              <w:t>РОЦ БДД руководители ОУ</w:t>
            </w:r>
          </w:p>
        </w:tc>
      </w:tr>
      <w:tr w:rsidR="00E94F28" w:rsidRPr="00ED4B78" w:rsidTr="00E94F28">
        <w:trPr>
          <w:trHeight w:val="440"/>
        </w:trPr>
        <w:tc>
          <w:tcPr>
            <w:tcW w:w="11027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</w:rPr>
            </w:pPr>
            <w:r w:rsidRPr="00ED4B78">
              <w:rPr>
                <w:rFonts w:ascii="Times New Roman" w:hAnsi="Times New Roman"/>
                <w:b w:val="0"/>
                <w:smallCaps/>
                <w:sz w:val="32"/>
              </w:rPr>
              <w:t>МАЙ</w:t>
            </w:r>
            <w:r w:rsidRPr="00ED4B78">
              <w:rPr>
                <w:rFonts w:ascii="Times New Roman" w:hAnsi="Times New Roman"/>
                <w:b w:val="0"/>
                <w:sz w:val="32"/>
              </w:rPr>
              <w:t xml:space="preserve"> </w:t>
            </w:r>
          </w:p>
        </w:tc>
      </w:tr>
      <w:tr w:rsidR="00E94F28" w:rsidRPr="00ED4B78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Финал конкурса </w:t>
            </w:r>
          </w:p>
          <w:p w:rsidR="00E94F28" w:rsidRPr="00ED4B78" w:rsidRDefault="00E94F28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среди коллективов воспитанников ДОУ «</w:t>
            </w:r>
            <w:proofErr w:type="gramStart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Умный</w:t>
            </w:r>
            <w:proofErr w:type="gramEnd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Светофорчик»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  <w:p w:rsidR="00E94F28" w:rsidRPr="00ED4B78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(15)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ГБДОУ </w:t>
            </w:r>
          </w:p>
          <w:p w:rsidR="00E94F28" w:rsidRPr="00ED4B78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д/с № 31 </w:t>
            </w:r>
          </w:p>
          <w:p w:rsidR="00E94F28" w:rsidRPr="00ED4B78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коллективы </w:t>
            </w:r>
            <w:proofErr w:type="spellStart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. ДОУ - победители отборочного тура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  <w:p w:rsidR="00E94F28" w:rsidRPr="00ED4B78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E94F28" w:rsidRPr="00ED4B78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E94F28" w:rsidRPr="00ED4B78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руководители ДОУ</w:t>
            </w:r>
          </w:p>
          <w:p w:rsidR="00E94F28" w:rsidRPr="00ED4B78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МО Звездное</w:t>
            </w:r>
          </w:p>
        </w:tc>
      </w:tr>
      <w:tr w:rsidR="00E94F28" w:rsidRPr="00ED4B78" w:rsidTr="00ED4B7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Единый день детской дорожной безопасности </w:t>
            </w:r>
          </w:p>
          <w:p w:rsidR="00E94F28" w:rsidRPr="00ED4B78" w:rsidRDefault="00E94F28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в Санкт-Петербурге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ДОУ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учащиеся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1-11 </w:t>
            </w:r>
            <w:proofErr w:type="spellStart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воспит</w:t>
            </w:r>
            <w:proofErr w:type="spellEnd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. ДОУ, родители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ОО, РОЦ БДД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ОГИБДД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руководители 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ОУ и ДОУ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94F28" w:rsidRPr="00ED4B78" w:rsidTr="00ED4B78">
        <w:trPr>
          <w:trHeight w:val="481"/>
        </w:trPr>
        <w:tc>
          <w:tcPr>
            <w:tcW w:w="11027" w:type="dxa"/>
            <w:gridSpan w:val="7"/>
            <w:shd w:val="pct5" w:color="auto" w:fill="auto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mallCaps/>
              </w:rPr>
              <w:t>в течение года</w:t>
            </w:r>
          </w:p>
        </w:tc>
      </w:tr>
      <w:tr w:rsidR="00E94F28" w:rsidRPr="00ED4B78" w:rsidTr="00FB35FB">
        <w:tc>
          <w:tcPr>
            <w:tcW w:w="568" w:type="dxa"/>
            <w:vAlign w:val="center"/>
          </w:tcPr>
          <w:p w:rsidR="00E94F28" w:rsidRPr="00ED4B78" w:rsidRDefault="00E94F28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E94F28" w:rsidRPr="00ED4B78" w:rsidRDefault="00E94F28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Целевое профилактическое мероприятие </w:t>
            </w:r>
          </w:p>
          <w:p w:rsidR="00E94F28" w:rsidRPr="00ED4B78" w:rsidRDefault="00E94F28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«Внимание, дети!»</w:t>
            </w:r>
          </w:p>
        </w:tc>
        <w:tc>
          <w:tcPr>
            <w:tcW w:w="1448" w:type="dxa"/>
            <w:gridSpan w:val="2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авг./сент.,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дек./янв., май/июнь</w:t>
            </w:r>
          </w:p>
        </w:tc>
        <w:tc>
          <w:tcPr>
            <w:tcW w:w="1812" w:type="dxa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ДОУ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ЦДЮТТ </w:t>
            </w:r>
          </w:p>
        </w:tc>
        <w:tc>
          <w:tcPr>
            <w:tcW w:w="1763" w:type="dxa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учащиеся ОУ, педагоги, родители</w:t>
            </w:r>
          </w:p>
        </w:tc>
        <w:tc>
          <w:tcPr>
            <w:tcW w:w="2348" w:type="dxa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ОГИБДД,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РОЦ БДД, руководители ОУ</w:t>
            </w:r>
          </w:p>
        </w:tc>
      </w:tr>
      <w:tr w:rsidR="00E94F28" w:rsidRPr="00ED4B78" w:rsidTr="00FB35FB">
        <w:tc>
          <w:tcPr>
            <w:tcW w:w="568" w:type="dxa"/>
            <w:vAlign w:val="center"/>
          </w:tcPr>
          <w:p w:rsidR="00E94F28" w:rsidRPr="00ED4B78" w:rsidRDefault="00E94F28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E94F28" w:rsidRPr="00ED4B78" w:rsidRDefault="00E94F28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Игровые занятия по БДД для дошкольников </w:t>
            </w:r>
          </w:p>
          <w:p w:rsidR="00E94F28" w:rsidRPr="00ED4B78" w:rsidRDefault="00E94F28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в интерактивном </w:t>
            </w:r>
            <w:proofErr w:type="gramStart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обучающей</w:t>
            </w:r>
            <w:proofErr w:type="gramEnd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 автобусе «ЮИД-</w:t>
            </w:r>
            <w:proofErr w:type="spellStart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мобиль</w:t>
            </w:r>
            <w:proofErr w:type="spellEnd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448" w:type="dxa"/>
            <w:gridSpan w:val="2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октябрь-</w:t>
            </w:r>
          </w:p>
          <w:p w:rsidR="00E94F2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(по записи)</w:t>
            </w:r>
          </w:p>
        </w:tc>
        <w:tc>
          <w:tcPr>
            <w:tcW w:w="1812" w:type="dxa"/>
            <w:vAlign w:val="center"/>
          </w:tcPr>
          <w:p w:rsidR="00E94F28" w:rsidRPr="00ED4B78" w:rsidRDefault="00E94F28" w:rsidP="005C32E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ДОУ </w:t>
            </w:r>
          </w:p>
        </w:tc>
        <w:tc>
          <w:tcPr>
            <w:tcW w:w="1763" w:type="dxa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дошкольники</w:t>
            </w:r>
          </w:p>
        </w:tc>
        <w:tc>
          <w:tcPr>
            <w:tcW w:w="2348" w:type="dxa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РОЦ БДД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ОО, ОГИБДД</w:t>
            </w:r>
          </w:p>
        </w:tc>
      </w:tr>
      <w:tr w:rsidR="00E94F28" w:rsidRPr="00ED4B78" w:rsidTr="00FB35FB">
        <w:tc>
          <w:tcPr>
            <w:tcW w:w="568" w:type="dxa"/>
            <w:vAlign w:val="center"/>
          </w:tcPr>
          <w:p w:rsidR="00E94F28" w:rsidRPr="00ED4B78" w:rsidRDefault="00E94F28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E94F28" w:rsidRPr="00ED4B78" w:rsidRDefault="00E94F28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Игровая программа по БДД для дошкольников </w:t>
            </w:r>
          </w:p>
          <w:p w:rsidR="00E94F28" w:rsidRPr="00ED4B78" w:rsidRDefault="00E94F28" w:rsidP="00ED4B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с использованием </w:t>
            </w:r>
            <w:proofErr w:type="gramStart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мобильного</w:t>
            </w:r>
            <w:proofErr w:type="gramEnd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октябрь-</w:t>
            </w:r>
          </w:p>
          <w:p w:rsidR="00E94F2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(по записи)</w:t>
            </w:r>
          </w:p>
        </w:tc>
        <w:tc>
          <w:tcPr>
            <w:tcW w:w="1812" w:type="dxa"/>
            <w:vAlign w:val="center"/>
          </w:tcPr>
          <w:p w:rsidR="00E94F28" w:rsidRPr="00ED4B78" w:rsidRDefault="00E94F28" w:rsidP="005C32E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ДОУ </w:t>
            </w:r>
          </w:p>
        </w:tc>
        <w:tc>
          <w:tcPr>
            <w:tcW w:w="1763" w:type="dxa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дошкольники</w:t>
            </w:r>
          </w:p>
        </w:tc>
        <w:tc>
          <w:tcPr>
            <w:tcW w:w="2348" w:type="dxa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РОЦ БДД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«Автоград»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«Светофорчик»</w:t>
            </w:r>
          </w:p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B78">
              <w:rPr>
                <w:rFonts w:ascii="Times New Roman" w:hAnsi="Times New Roman"/>
                <w:b w:val="0"/>
                <w:sz w:val="24"/>
                <w:szCs w:val="24"/>
              </w:rPr>
              <w:t>ОО, ОГИБДД</w:t>
            </w:r>
          </w:p>
        </w:tc>
      </w:tr>
      <w:tr w:rsidR="00E94F28" w:rsidRPr="00ED4B78" w:rsidTr="005C32EF">
        <w:tc>
          <w:tcPr>
            <w:tcW w:w="568" w:type="dxa"/>
            <w:vAlign w:val="center"/>
          </w:tcPr>
          <w:p w:rsidR="00E94F28" w:rsidRPr="00ED4B78" w:rsidRDefault="00E94F28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E94F28" w:rsidRPr="00227F2D" w:rsidRDefault="00E94F28" w:rsidP="00E94F28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Р</w:t>
            </w:r>
            <w:r w:rsidRPr="00227F2D">
              <w:rPr>
                <w:rFonts w:ascii="Times NR Cyr MT" w:hAnsi="Times NR Cyr MT"/>
                <w:b w:val="0"/>
                <w:sz w:val="24"/>
                <w:szCs w:val="24"/>
              </w:rPr>
              <w:t>айонн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>ый</w:t>
            </w:r>
            <w:r w:rsidRPr="00227F2D">
              <w:rPr>
                <w:rFonts w:ascii="Times NR Cyr MT" w:hAnsi="Times NR Cyr MT"/>
                <w:b w:val="0"/>
                <w:sz w:val="24"/>
                <w:szCs w:val="24"/>
              </w:rPr>
              <w:t xml:space="preserve"> фестивал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>ь</w:t>
            </w:r>
            <w:r w:rsidRPr="00227F2D">
              <w:rPr>
                <w:rFonts w:ascii="Times NR Cyr MT" w:hAnsi="Times NR Cyr MT"/>
                <w:b w:val="0"/>
                <w:sz w:val="24"/>
                <w:szCs w:val="24"/>
              </w:rPr>
              <w:t xml:space="preserve"> игровых занятий для дошко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 xml:space="preserve">льников  </w:t>
            </w:r>
            <w:r w:rsidRPr="00227F2D">
              <w:rPr>
                <w:rFonts w:ascii="Times NR Cyr MT" w:hAnsi="Times NR Cyr MT"/>
                <w:b w:val="0"/>
                <w:sz w:val="24"/>
                <w:szCs w:val="24"/>
              </w:rPr>
              <w:t>«Вместе – по безопасной дороге детства»</w:t>
            </w:r>
          </w:p>
        </w:tc>
        <w:tc>
          <w:tcPr>
            <w:tcW w:w="1448" w:type="dxa"/>
            <w:gridSpan w:val="2"/>
            <w:vAlign w:val="center"/>
          </w:tcPr>
          <w:p w:rsidR="00E94F28" w:rsidRPr="00227F2D" w:rsidRDefault="00E94F28" w:rsidP="005C32EF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227F2D">
              <w:rPr>
                <w:rFonts w:ascii="Times NR Cyr MT" w:hAnsi="Times NR Cyr MT"/>
                <w:b w:val="0"/>
                <w:sz w:val="24"/>
                <w:szCs w:val="24"/>
              </w:rPr>
              <w:t>октябрь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>-апрель</w:t>
            </w:r>
          </w:p>
        </w:tc>
        <w:tc>
          <w:tcPr>
            <w:tcW w:w="1812" w:type="dxa"/>
            <w:vAlign w:val="center"/>
          </w:tcPr>
          <w:p w:rsidR="00E94F28" w:rsidRPr="005C32EF" w:rsidRDefault="00E94F28" w:rsidP="005C32EF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3"/>
                <w:szCs w:val="23"/>
              </w:rPr>
            </w:pPr>
            <w:r w:rsidRPr="005C32EF">
              <w:rPr>
                <w:rFonts w:ascii="Times NR Cyr MT" w:hAnsi="Times NR Cyr MT"/>
                <w:b w:val="0"/>
                <w:sz w:val="23"/>
                <w:szCs w:val="23"/>
              </w:rPr>
              <w:t>заочно</w:t>
            </w:r>
          </w:p>
          <w:p w:rsidR="00E94F28" w:rsidRPr="00227F2D" w:rsidRDefault="00E94F28" w:rsidP="005C32EF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5C32EF">
              <w:rPr>
                <w:rFonts w:ascii="Times NR Cyr MT" w:hAnsi="Times NR Cyr MT"/>
                <w:b w:val="0"/>
                <w:sz w:val="23"/>
                <w:szCs w:val="23"/>
              </w:rPr>
              <w:t>«Светофорчик»</w:t>
            </w:r>
          </w:p>
        </w:tc>
        <w:tc>
          <w:tcPr>
            <w:tcW w:w="1763" w:type="dxa"/>
            <w:vAlign w:val="center"/>
          </w:tcPr>
          <w:p w:rsidR="00E94F28" w:rsidRPr="00ED4B78" w:rsidRDefault="00E94F28" w:rsidP="00ED4B7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педагоги ДОУ</w:t>
            </w:r>
          </w:p>
        </w:tc>
        <w:tc>
          <w:tcPr>
            <w:tcW w:w="2348" w:type="dxa"/>
            <w:vAlign w:val="center"/>
          </w:tcPr>
          <w:p w:rsidR="00E94F28" w:rsidRDefault="00E94F28" w:rsidP="00FB35FB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«Светофорчик»</w:t>
            </w:r>
          </w:p>
          <w:p w:rsidR="00E94F28" w:rsidRPr="006C6430" w:rsidRDefault="00E94F28" w:rsidP="00FB35FB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6C6430">
              <w:rPr>
                <w:rFonts w:ascii="Times NR Cyr MT" w:hAnsi="Times NR Cyr MT"/>
                <w:b w:val="0"/>
                <w:sz w:val="24"/>
                <w:szCs w:val="24"/>
              </w:rPr>
              <w:t>ОО, РОЦ БДД</w:t>
            </w:r>
          </w:p>
          <w:p w:rsidR="00E94F28" w:rsidRPr="006C6430" w:rsidRDefault="00E94F28" w:rsidP="00FB35FB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6C6430">
              <w:rPr>
                <w:rFonts w:ascii="Times NR Cyr MT" w:hAnsi="Times NR Cyr MT"/>
                <w:b w:val="0"/>
                <w:sz w:val="24"/>
                <w:szCs w:val="24"/>
              </w:rPr>
              <w:t>ОГИБДД</w:t>
            </w:r>
          </w:p>
          <w:p w:rsidR="00E94F28" w:rsidRPr="00ED4B78" w:rsidRDefault="00E94F28" w:rsidP="00FB35F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C6430">
              <w:rPr>
                <w:rFonts w:ascii="Times NR Cyr MT" w:hAnsi="Times NR Cyr MT"/>
                <w:b w:val="0"/>
                <w:sz w:val="24"/>
                <w:szCs w:val="24"/>
              </w:rPr>
              <w:t>руковод</w:t>
            </w:r>
            <w:proofErr w:type="spellEnd"/>
            <w:r w:rsidRPr="006C6430">
              <w:rPr>
                <w:rFonts w:ascii="Times NR Cyr MT" w:hAnsi="Times NR Cyr MT"/>
                <w:b w:val="0"/>
                <w:sz w:val="24"/>
                <w:szCs w:val="24"/>
              </w:rPr>
              <w:t>. ДОУ</w:t>
            </w:r>
          </w:p>
        </w:tc>
      </w:tr>
      <w:tr w:rsidR="00E94F28" w:rsidRPr="00ED4B78" w:rsidTr="00FB35FB">
        <w:tc>
          <w:tcPr>
            <w:tcW w:w="568" w:type="dxa"/>
            <w:vAlign w:val="center"/>
          </w:tcPr>
          <w:p w:rsidR="00E94F28" w:rsidRPr="00ED4B78" w:rsidRDefault="00E94F28" w:rsidP="00ED4B78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E94F28" w:rsidRPr="00E54D83" w:rsidRDefault="00E94F28" w:rsidP="003F64D6">
            <w:pPr>
              <w:tabs>
                <w:tab w:val="left" w:pos="9243"/>
              </w:tabs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022022">
              <w:rPr>
                <w:rFonts w:ascii="Times NR Cyr MT" w:hAnsi="Times NR Cyr MT"/>
                <w:b w:val="0"/>
                <w:sz w:val="24"/>
                <w:szCs w:val="24"/>
              </w:rPr>
              <w:t xml:space="preserve">РМО </w:t>
            </w:r>
            <w:proofErr w:type="gramStart"/>
            <w:r w:rsidRPr="00022022">
              <w:rPr>
                <w:rFonts w:ascii="Times NR Cyr MT" w:hAnsi="Times NR Cyr MT"/>
                <w:b w:val="0"/>
                <w:sz w:val="24"/>
                <w:szCs w:val="24"/>
              </w:rPr>
              <w:t>ответственных</w:t>
            </w:r>
            <w:proofErr w:type="gramEnd"/>
            <w:r w:rsidRPr="00022022">
              <w:rPr>
                <w:rFonts w:ascii="Times NR Cyr MT" w:hAnsi="Times NR Cyr MT"/>
                <w:b w:val="0"/>
                <w:sz w:val="24"/>
                <w:szCs w:val="24"/>
              </w:rPr>
              <w:t xml:space="preserve"> за профилактику ДДТТ в 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>Д</w:t>
            </w:r>
            <w:r w:rsidRPr="00022022">
              <w:rPr>
                <w:rFonts w:ascii="Times NR Cyr MT" w:hAnsi="Times NR Cyr MT"/>
                <w:b w:val="0"/>
                <w:sz w:val="24"/>
                <w:szCs w:val="24"/>
              </w:rPr>
              <w:t>ОУ</w:t>
            </w:r>
          </w:p>
        </w:tc>
        <w:tc>
          <w:tcPr>
            <w:tcW w:w="1448" w:type="dxa"/>
            <w:gridSpan w:val="2"/>
          </w:tcPr>
          <w:p w:rsidR="00E94F28" w:rsidRPr="00DB74C5" w:rsidRDefault="00E94F28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3"/>
                <w:szCs w:val="23"/>
              </w:rPr>
            </w:pPr>
            <w:proofErr w:type="spellStart"/>
            <w:r>
              <w:rPr>
                <w:rFonts w:ascii="Times NR Cyr MT" w:hAnsi="Times NR Cyr MT"/>
                <w:b w:val="0"/>
                <w:sz w:val="23"/>
                <w:szCs w:val="23"/>
              </w:rPr>
              <w:t>ежекварт</w:t>
            </w:r>
            <w:proofErr w:type="spellEnd"/>
            <w:r>
              <w:rPr>
                <w:rFonts w:ascii="Times NR Cyr MT" w:hAnsi="Times NR Cyr MT"/>
                <w:b w:val="0"/>
                <w:sz w:val="23"/>
                <w:szCs w:val="23"/>
              </w:rPr>
              <w:t>.</w:t>
            </w:r>
          </w:p>
          <w:p w:rsidR="00E94F28" w:rsidRPr="005C32EF" w:rsidRDefault="00E94F28" w:rsidP="005C32EF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 xml:space="preserve">(по плану) </w:t>
            </w:r>
          </w:p>
        </w:tc>
        <w:tc>
          <w:tcPr>
            <w:tcW w:w="1812" w:type="dxa"/>
          </w:tcPr>
          <w:p w:rsidR="00E94F28" w:rsidRDefault="00E94F28" w:rsidP="005C32EF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РОЦ БДД</w:t>
            </w:r>
          </w:p>
          <w:p w:rsidR="00E94F28" w:rsidRPr="00E54D83" w:rsidRDefault="00E94F28" w:rsidP="005C32EF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ЦДЮТТ</w:t>
            </w:r>
          </w:p>
        </w:tc>
        <w:tc>
          <w:tcPr>
            <w:tcW w:w="1763" w:type="dxa"/>
            <w:vAlign w:val="center"/>
          </w:tcPr>
          <w:p w:rsidR="00E94F28" w:rsidRDefault="00E94F28" w:rsidP="003F64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32EF">
              <w:rPr>
                <w:rFonts w:ascii="Times New Roman" w:hAnsi="Times New Roman"/>
                <w:b w:val="0"/>
                <w:sz w:val="24"/>
                <w:szCs w:val="24"/>
              </w:rPr>
              <w:t>ответств</w:t>
            </w:r>
            <w:proofErr w:type="spellEnd"/>
            <w:r w:rsidRPr="005C32EF">
              <w:rPr>
                <w:rFonts w:ascii="Times New Roman" w:hAnsi="Times New Roman"/>
                <w:b w:val="0"/>
                <w:sz w:val="24"/>
                <w:szCs w:val="24"/>
              </w:rPr>
              <w:t xml:space="preserve">. за ПДДТТ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5C32EF">
              <w:rPr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  <w:tc>
          <w:tcPr>
            <w:tcW w:w="2348" w:type="dxa"/>
          </w:tcPr>
          <w:p w:rsidR="00E94F28" w:rsidRPr="00E54D83" w:rsidRDefault="00E94F28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ОО, РОЦ БДД</w:t>
            </w:r>
          </w:p>
          <w:p w:rsidR="00E94F28" w:rsidRPr="00E54D83" w:rsidRDefault="00E94F28" w:rsidP="003F64D6">
            <w:pPr>
              <w:tabs>
                <w:tab w:val="left" w:pos="9243"/>
              </w:tabs>
              <w:jc w:val="center"/>
              <w:rPr>
                <w:rFonts w:ascii="Times NR Cyr MT" w:hAnsi="Times NR Cyr MT"/>
                <w:b w:val="0"/>
                <w:sz w:val="24"/>
                <w:szCs w:val="24"/>
              </w:rPr>
            </w:pPr>
            <w:r w:rsidRPr="00E54D83">
              <w:rPr>
                <w:rFonts w:ascii="Times NR Cyr MT" w:hAnsi="Times NR Cyr MT"/>
                <w:b w:val="0"/>
                <w:sz w:val="24"/>
                <w:szCs w:val="24"/>
              </w:rPr>
              <w:t>ОГИБДД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 xml:space="preserve"> «Светофорчик»</w:t>
            </w:r>
          </w:p>
        </w:tc>
      </w:tr>
    </w:tbl>
    <w:p w:rsidR="00ED4B78" w:rsidRDefault="00ED4B78" w:rsidP="00ED4B78">
      <w:pPr>
        <w:rPr>
          <w:rFonts w:ascii="Times New Roman" w:hAnsi="Times New Roman"/>
          <w:b w:val="0"/>
          <w:sz w:val="22"/>
          <w:szCs w:val="22"/>
        </w:rPr>
      </w:pPr>
      <w:r w:rsidRPr="0049434A">
        <w:rPr>
          <w:rFonts w:ascii="Times New Roman" w:hAnsi="Times New Roman"/>
          <w:b w:val="0"/>
          <w:sz w:val="22"/>
          <w:szCs w:val="22"/>
        </w:rPr>
        <w:t>* Календарь может корректироваться и быть изменен.</w:t>
      </w:r>
    </w:p>
    <w:p w:rsidR="00ED4B78" w:rsidRDefault="00ED4B78" w:rsidP="00ED4B78">
      <w:pPr>
        <w:rPr>
          <w:rFonts w:ascii="Times New Roman" w:hAnsi="Times New Roman"/>
          <w:b w:val="0"/>
          <w:sz w:val="22"/>
          <w:szCs w:val="22"/>
        </w:rPr>
      </w:pPr>
    </w:p>
    <w:p w:rsidR="00ED4B78" w:rsidRDefault="00ED4B78" w:rsidP="00ED4B78">
      <w:pPr>
        <w:rPr>
          <w:rFonts w:ascii="Times New Roman" w:hAnsi="Times New Roman"/>
          <w:b w:val="0"/>
          <w:sz w:val="22"/>
          <w:szCs w:val="22"/>
        </w:rPr>
      </w:pPr>
    </w:p>
    <w:tbl>
      <w:tblPr>
        <w:tblStyle w:val="a3"/>
        <w:tblW w:w="9372" w:type="dxa"/>
        <w:jc w:val="center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94"/>
      </w:tblGrid>
      <w:tr w:rsidR="00ED4B78" w:rsidTr="00ED4B78">
        <w:trPr>
          <w:jc w:val="center"/>
        </w:trPr>
        <w:tc>
          <w:tcPr>
            <w:tcW w:w="4678" w:type="dxa"/>
          </w:tcPr>
          <w:p w:rsidR="00ED4B78" w:rsidRDefault="00ED4B78" w:rsidP="003F64D6">
            <w:pPr>
              <w:rPr>
                <w:rFonts w:ascii="Times New Roman" w:hAnsi="Times New Roman"/>
                <w:sz w:val="24"/>
                <w:szCs w:val="24"/>
              </w:rPr>
            </w:pPr>
            <w:r w:rsidRPr="00E7431D">
              <w:rPr>
                <w:rFonts w:ascii="Times New Roman" w:hAnsi="Times New Roman"/>
                <w:sz w:val="24"/>
                <w:szCs w:val="24"/>
              </w:rPr>
              <w:t xml:space="preserve">Районный опорный центр </w:t>
            </w:r>
          </w:p>
          <w:p w:rsidR="00ED4B78" w:rsidRPr="00E7431D" w:rsidRDefault="00ED4B78" w:rsidP="003F64D6">
            <w:pPr>
              <w:rPr>
                <w:rFonts w:ascii="Times New Roman" w:hAnsi="Times New Roman"/>
                <w:sz w:val="24"/>
                <w:szCs w:val="24"/>
              </w:rPr>
            </w:pPr>
            <w:r w:rsidRPr="00E7431D">
              <w:rPr>
                <w:rFonts w:ascii="Times New Roman" w:hAnsi="Times New Roman"/>
                <w:sz w:val="24"/>
                <w:szCs w:val="24"/>
              </w:rPr>
              <w:t>по безопасности дорожного движения «Безопасный старт»</w:t>
            </w:r>
          </w:p>
          <w:p w:rsidR="00ED4B78" w:rsidRPr="00417F8D" w:rsidRDefault="00ED4B78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тел/факс: 373-77-10</w:t>
            </w:r>
          </w:p>
          <w:p w:rsidR="00ED4B78" w:rsidRPr="00E94F28" w:rsidRDefault="00ED4B78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E94F2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E94F28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="00CD7EE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bdd</w:t>
            </w:r>
            <w:proofErr w:type="spellEnd"/>
            <w:r w:rsidRPr="00E94F2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AB14D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mosk</w:t>
            </w:r>
            <w:proofErr w:type="spellEnd"/>
            <w:r w:rsidRPr="00E94F2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AB14D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spb</w:t>
            </w:r>
            <w:proofErr w:type="spellEnd"/>
            <w:r w:rsidRPr="00E94F28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proofErr w:type="spellStart"/>
            <w:r w:rsidRPr="00AB14D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yandex</w:t>
            </w:r>
            <w:proofErr w:type="spellEnd"/>
            <w:r w:rsidRPr="00E94F2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AB14D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E94F2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D4B78" w:rsidRDefault="00ED4B78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Щетникова Татьяна Сергеевна, </w:t>
            </w:r>
          </w:p>
          <w:p w:rsidR="00ED4B78" w:rsidRDefault="00CD7EE9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заведующий</w:t>
            </w:r>
          </w:p>
          <w:p w:rsidR="00ED4B78" w:rsidRDefault="00ED4B78" w:rsidP="003F64D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694" w:type="dxa"/>
          </w:tcPr>
          <w:p w:rsidR="00ED4B78" w:rsidRDefault="00ED4B78" w:rsidP="003F6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431D">
              <w:rPr>
                <w:rFonts w:ascii="Times New Roman" w:hAnsi="Times New Roman"/>
                <w:sz w:val="24"/>
                <w:szCs w:val="24"/>
              </w:rPr>
              <w:t xml:space="preserve">тдел ГИБДД УМВД России </w:t>
            </w:r>
          </w:p>
          <w:p w:rsidR="00ED4B78" w:rsidRPr="00E7431D" w:rsidRDefault="00ED4B78" w:rsidP="003F64D6">
            <w:pPr>
              <w:rPr>
                <w:rFonts w:ascii="Times New Roman" w:hAnsi="Times New Roman"/>
                <w:sz w:val="24"/>
                <w:szCs w:val="24"/>
              </w:rPr>
            </w:pPr>
            <w:r w:rsidRPr="00E7431D">
              <w:rPr>
                <w:rFonts w:ascii="Times New Roman" w:hAnsi="Times New Roman"/>
                <w:sz w:val="24"/>
                <w:szCs w:val="24"/>
              </w:rPr>
              <w:t>по Московскому району СПБ</w:t>
            </w:r>
          </w:p>
          <w:p w:rsidR="00ED4B78" w:rsidRPr="00CD7EE9" w:rsidRDefault="00ED4B78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CD7EE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CD7EE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CD7EE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propaganda</w:t>
            </w:r>
            <w:r w:rsidR="00CD7EE9">
              <w:rPr>
                <w:rFonts w:ascii="Times New Roman" w:hAnsi="Times New Roman"/>
                <w:b w:val="0"/>
                <w:sz w:val="24"/>
                <w:szCs w:val="24"/>
              </w:rPr>
              <w:t>039_98</w:t>
            </w:r>
            <w:r w:rsidRPr="00CD7EE9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AB14D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CD7EE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AB14D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CD7EE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D4B78" w:rsidRDefault="00CD7EE9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Елена Николаевна</w:t>
            </w:r>
            <w:r w:rsid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ED4B78" w:rsidRPr="00CF1523" w:rsidRDefault="00ED4B78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ст. инспектор по пропаганде БДД </w:t>
            </w:r>
          </w:p>
          <w:p w:rsidR="00ED4B78" w:rsidRDefault="00CD7EE9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Кадырова Эльза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Рустемовна</w:t>
            </w:r>
            <w:proofErr w:type="spellEnd"/>
            <w:r w:rsidR="00ED4B78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ED4B78" w:rsidRDefault="00ED4B78" w:rsidP="003F64D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инспектор по пропаганде БДД</w:t>
            </w:r>
          </w:p>
          <w:p w:rsidR="00ED4B78" w:rsidRDefault="00ED4B78" w:rsidP="003F64D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ED4B78" w:rsidRDefault="00ED4B78"/>
    <w:sectPr w:rsidR="00ED4B78" w:rsidSect="00E94F28">
      <w:pgSz w:w="11906" w:h="16838"/>
      <w:pgMar w:top="284" w:right="720" w:bottom="284" w:left="720" w:header="708" w:footer="708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E53FC"/>
    <w:multiLevelType w:val="hybridMultilevel"/>
    <w:tmpl w:val="85C2E36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78"/>
    <w:rsid w:val="00192556"/>
    <w:rsid w:val="001B7F27"/>
    <w:rsid w:val="002E68C3"/>
    <w:rsid w:val="003C7C39"/>
    <w:rsid w:val="003F64D6"/>
    <w:rsid w:val="004F6D9C"/>
    <w:rsid w:val="005C32EF"/>
    <w:rsid w:val="006B0165"/>
    <w:rsid w:val="0077432B"/>
    <w:rsid w:val="009F0389"/>
    <w:rsid w:val="00A203EF"/>
    <w:rsid w:val="00CD7EE9"/>
    <w:rsid w:val="00D4757A"/>
    <w:rsid w:val="00D56047"/>
    <w:rsid w:val="00E94F28"/>
    <w:rsid w:val="00ED4B78"/>
    <w:rsid w:val="00FB35FB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78"/>
    <w:pPr>
      <w:spacing w:after="0" w:line="240" w:lineRule="auto"/>
    </w:pPr>
    <w:rPr>
      <w:rFonts w:ascii="Georgia" w:eastAsia="Times New Roman" w:hAnsi="Georgia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D4B78"/>
    <w:pPr>
      <w:tabs>
        <w:tab w:val="left" w:pos="9243"/>
      </w:tabs>
      <w:ind w:firstLine="708"/>
      <w:jc w:val="center"/>
    </w:pPr>
    <w:rPr>
      <w:rFonts w:ascii="Times New Roman" w:hAnsi="Times New Roman"/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ED4B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78"/>
    <w:pPr>
      <w:spacing w:after="0" w:line="240" w:lineRule="auto"/>
    </w:pPr>
    <w:rPr>
      <w:rFonts w:ascii="Georgia" w:eastAsia="Times New Roman" w:hAnsi="Georgia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D4B78"/>
    <w:pPr>
      <w:tabs>
        <w:tab w:val="left" w:pos="9243"/>
      </w:tabs>
      <w:ind w:firstLine="708"/>
      <w:jc w:val="center"/>
    </w:pPr>
    <w:rPr>
      <w:rFonts w:ascii="Times New Roman" w:hAnsi="Times New Roman"/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ED4B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Щетникова</dc:creator>
  <cp:lastModifiedBy>Татьяна С. Щетникова</cp:lastModifiedBy>
  <cp:revision>14</cp:revision>
  <dcterms:created xsi:type="dcterms:W3CDTF">2018-08-13T13:08:00Z</dcterms:created>
  <dcterms:modified xsi:type="dcterms:W3CDTF">2018-08-20T10:19:00Z</dcterms:modified>
</cp:coreProperties>
</file>